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Osasunbidea-Nafarroako Osasun Zerbitzuko fisioterapeuta izateko lan-eskaintza publikoari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Osasunbidea-Nafarroako Osasun Zerbitzurako fisioterapeuten lan-eskaintza publikoa dela-eta, navarra.es atarian informazio publikoa zegoen azterketa egiteko aurreikusitako datari buruz (2020ko apirila), baina informazio hori erretiratu egin zen gero.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arrazoi dago lan-eskaintza publiko hori geldiarazteko?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da hasiera batean 2020ko apirilerako programatutako azterketa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 al dago Nafarroako Gobernuaren lan-eskaintza publikoko azterketa gehiago, zeinaren azterketaren data argitaratuta egonik geroratu edo geldiarazi baita? Zergatik? Nafarroako Gobernuak noizko aurreikusten du azterketa horietako bakoitza?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