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maiatzaren 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Nafarroako Errepide Planaren egoerari eta eginiko jarduketei buruz Javier García Jiménez jaunak aurkezturiko galdera (10-22/PES-00152).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maiatzaren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Javier García Jiménez jaunak, Legebiltzarraren Erregelamenduan ezarritakoaren babesean, galdera hau aurkezten dio Lurralde Kohesiorako kontseilariari, idatziz erantzun dakion.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jarduketa egin du departamentuak, eta zertan da Nafarroako Errepideen Plana?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apirilaren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Javier García Jiménez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