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Osasun Batzordeak, 2020ko irailaren 16an egindako bileran, honako erabaki hau onetsi zuen: “Erabakia. Horren bidez, Nafarroako Gobernua premiatzen da behar diren izapideak egin ditzan Gizarte Segurantzako Institutu Nazionalarekin, Lizarrako osasun etxearekin partekatzen dituen instalazioen lagapena/dohaintza egiteko”.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du, behar diren izapideak egin ditzan Gizarte Segurantzako Institutu Nazionalarekin, Lizarrako osasun etxearekin partekatzen dituen instalazioen lagapena/dohaintza egiteko eta ondoren moldatzeko, bigarren sarbide eta zirkuitu gisa erabil daitezen arnas-gaixotasunen edo infekziosoen susmoa pizten dutenentzat”.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16an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