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azaroaren 13an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Guzmán Miguel Garmendia Pérez jaunak aurkezturiko galdera erretiratu duela. Galdera lokalizazioari eta deslokalizazioari dagokienez 2017ko bigarren seihilekoan Nafarroan izandako enpresa-mugimenduari buruzkoa zen, eta 2017ko irailaren 15eko 113.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13an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